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C5EC3" w14:textId="77777777" w:rsidR="00822800" w:rsidRPr="00EE4FF5" w:rsidRDefault="00DF1C32">
      <w:pPr>
        <w:rPr>
          <w:rFonts w:ascii="Comic Sans MS" w:hAnsi="Comic Sans MS"/>
          <w:b/>
          <w:sz w:val="36"/>
        </w:rPr>
      </w:pPr>
      <w:r w:rsidRPr="00EE4FF5">
        <w:rPr>
          <w:rFonts w:ascii="Comic Sans MS" w:hAnsi="Comic Sans MS"/>
          <w:b/>
          <w:sz w:val="36"/>
        </w:rPr>
        <w:t xml:space="preserve">Who helps me </w:t>
      </w:r>
      <w:r w:rsidR="00F97E6F">
        <w:rPr>
          <w:rFonts w:ascii="Comic Sans MS" w:hAnsi="Comic Sans MS"/>
          <w:b/>
          <w:sz w:val="36"/>
        </w:rPr>
        <w:t>in the classroom</w:t>
      </w:r>
    </w:p>
    <w:p w14:paraId="075C396F" w14:textId="77777777" w:rsidR="006B43DE" w:rsidRPr="00EE4FF5" w:rsidRDefault="006B43DE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 xml:space="preserve">My name is Ben. I am 7 years old. </w:t>
      </w:r>
      <w:r w:rsidR="00205FAA" w:rsidRPr="00EE4FF5">
        <w:rPr>
          <w:rFonts w:ascii="Comic Sans MS" w:hAnsi="Comic Sans MS"/>
          <w:sz w:val="28"/>
        </w:rPr>
        <w:t>I am in year 2 at school</w:t>
      </w:r>
      <w:r w:rsidRPr="00EE4FF5">
        <w:rPr>
          <w:rFonts w:ascii="Comic Sans MS" w:hAnsi="Comic Sans MS"/>
          <w:sz w:val="28"/>
        </w:rPr>
        <w:t>.</w:t>
      </w:r>
    </w:p>
    <w:p w14:paraId="7813FB96" w14:textId="77777777" w:rsidR="00DF1C32" w:rsidRPr="00EE4FF5" w:rsidRDefault="00DF1C32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 xml:space="preserve">Children go to school to learn new things. Sometimes learning new things is easy and happens straight away. Sometimes children need help to </w:t>
      </w:r>
      <w:r w:rsidR="00F15430" w:rsidRPr="00EE4FF5">
        <w:rPr>
          <w:rFonts w:ascii="Comic Sans MS" w:hAnsi="Comic Sans MS"/>
          <w:sz w:val="28"/>
        </w:rPr>
        <w:t>understand</w:t>
      </w:r>
      <w:r w:rsidRPr="00EE4FF5">
        <w:rPr>
          <w:rFonts w:ascii="Comic Sans MS" w:hAnsi="Comic Sans MS"/>
          <w:sz w:val="28"/>
        </w:rPr>
        <w:t xml:space="preserve"> and learn.</w:t>
      </w:r>
      <w:r w:rsidR="00106A55">
        <w:rPr>
          <w:rFonts w:ascii="Comic Sans MS" w:hAnsi="Comic Sans MS"/>
          <w:sz w:val="28"/>
        </w:rPr>
        <w:t xml:space="preserve"> Teachers help children to learn and to understand. Teachers know how to help children </w:t>
      </w:r>
      <w:r w:rsidR="00106A55" w:rsidRPr="00EE4FF5">
        <w:rPr>
          <w:rFonts w:ascii="Comic Sans MS" w:hAnsi="Comic Sans MS"/>
          <w:sz w:val="28"/>
        </w:rPr>
        <w:t>get along with other children too.</w:t>
      </w:r>
    </w:p>
    <w:p w14:paraId="31A7A666" w14:textId="2344DC9B" w:rsidR="00E90734" w:rsidRPr="00EE4FF5" w:rsidRDefault="00083169" w:rsidP="00E90734">
      <w:pPr>
        <w:jc w:val="center"/>
        <w:rPr>
          <w:rFonts w:ascii="Comic Sans MS" w:hAnsi="Comic Sans MS"/>
          <w:sz w:val="28"/>
        </w:rPr>
      </w:pPr>
      <w:r w:rsidRPr="00083169">
        <w:rPr>
          <w:rFonts w:ascii="Comic Sans MS" w:hAnsi="Comic Sans MS"/>
          <w:noProof/>
          <w:sz w:val="28"/>
        </w:rPr>
        <w:drawing>
          <wp:inline distT="0" distB="0" distL="0" distR="0" wp14:anchorId="23CFF9B5" wp14:editId="60580E0F">
            <wp:extent cx="6480810" cy="4322445"/>
            <wp:effectExtent l="12700" t="12700" r="889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A7691B" w14:textId="2B973E0D" w:rsidR="00106A55" w:rsidRDefault="00D751F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Usually my teachers are Mrs Smith and Mrs Wright</w:t>
      </w:r>
      <w:r w:rsidR="006B43DE" w:rsidRPr="00EE4FF5">
        <w:rPr>
          <w:rFonts w:ascii="Comic Sans MS" w:hAnsi="Comic Sans MS"/>
          <w:sz w:val="28"/>
        </w:rPr>
        <w:t>.</w:t>
      </w:r>
      <w:r w:rsidR="00761EAF" w:rsidRPr="00EE4FF5">
        <w:rPr>
          <w:rFonts w:ascii="Comic Sans MS" w:hAnsi="Comic Sans MS"/>
          <w:sz w:val="28"/>
        </w:rPr>
        <w:t xml:space="preserve"> </w:t>
      </w:r>
    </w:p>
    <w:p w14:paraId="3C77E050" w14:textId="77777777" w:rsidR="00106A55" w:rsidRDefault="00106A55" w:rsidP="003B391F">
      <w:pPr>
        <w:jc w:val="center"/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29FB5B39" wp14:editId="2AE76071">
            <wp:extent cx="760555" cy="745388"/>
            <wp:effectExtent l="0" t="0" r="1905" b="0"/>
            <wp:docPr id="1" name="Picture 1" descr="https://img.cdn.schooljotter2.com/sampled/276332/900/0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dn.schooljotter2.com/sampled/276332/900/0/nocrop/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8" b="38571"/>
                    <a:stretch/>
                  </pic:blipFill>
                  <pic:spPr bwMode="auto">
                    <a:xfrm>
                      <a:off x="0" y="0"/>
                      <a:ext cx="762798" cy="7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A55">
        <w:rPr>
          <w:rFonts w:ascii="Comic Sans MS" w:hAnsi="Comic Sans MS"/>
          <w:i/>
          <w:sz w:val="18"/>
        </w:rPr>
        <w:t>Photo of Mrs Turner to follow</w:t>
      </w:r>
    </w:p>
    <w:p w14:paraId="5DE53D0B" w14:textId="5F57C310" w:rsidR="00E828BD" w:rsidRPr="00EE4FF5" w:rsidRDefault="00205FAA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 xml:space="preserve">In </w:t>
      </w:r>
      <w:r w:rsidR="00E828BD" w:rsidRPr="00EE4FF5">
        <w:rPr>
          <w:rFonts w:ascii="Comic Sans MS" w:hAnsi="Comic Sans MS"/>
          <w:sz w:val="28"/>
        </w:rPr>
        <w:t>D</w:t>
      </w:r>
      <w:r w:rsidRPr="00EE4FF5">
        <w:rPr>
          <w:rFonts w:ascii="Comic Sans MS" w:hAnsi="Comic Sans MS"/>
          <w:sz w:val="28"/>
        </w:rPr>
        <w:t>affodil class</w:t>
      </w:r>
      <w:r w:rsidR="00AF7879">
        <w:rPr>
          <w:rFonts w:ascii="Comic Sans MS" w:hAnsi="Comic Sans MS"/>
          <w:sz w:val="28"/>
        </w:rPr>
        <w:t>,</w:t>
      </w:r>
      <w:r w:rsidRPr="00EE4FF5">
        <w:rPr>
          <w:rFonts w:ascii="Comic Sans MS" w:hAnsi="Comic Sans MS"/>
          <w:sz w:val="28"/>
        </w:rPr>
        <w:t xml:space="preserve"> t</w:t>
      </w:r>
      <w:r w:rsidR="00761EAF" w:rsidRPr="00EE4FF5">
        <w:rPr>
          <w:rFonts w:ascii="Comic Sans MS" w:hAnsi="Comic Sans MS"/>
          <w:sz w:val="28"/>
        </w:rPr>
        <w:t>here are also teaching assistants</w:t>
      </w:r>
      <w:r w:rsidRPr="00EE4FF5">
        <w:rPr>
          <w:rFonts w:ascii="Comic Sans MS" w:hAnsi="Comic Sans MS"/>
          <w:sz w:val="28"/>
        </w:rPr>
        <w:t xml:space="preserve">. </w:t>
      </w:r>
      <w:r w:rsidR="00F15430" w:rsidRPr="00EE4FF5">
        <w:rPr>
          <w:rFonts w:ascii="Comic Sans MS" w:hAnsi="Comic Sans MS"/>
          <w:sz w:val="28"/>
        </w:rPr>
        <w:t xml:space="preserve"> A teaching assistant can be called a TA for short.</w:t>
      </w:r>
      <w:r w:rsidR="00E90734" w:rsidRPr="00EE4FF5">
        <w:rPr>
          <w:rFonts w:ascii="Comic Sans MS" w:hAnsi="Comic Sans MS"/>
          <w:sz w:val="28"/>
        </w:rPr>
        <w:t xml:space="preserve"> </w:t>
      </w:r>
    </w:p>
    <w:p w14:paraId="3E63C2FC" w14:textId="77777777" w:rsidR="00205FAA" w:rsidRDefault="00E828BD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lastRenderedPageBreak/>
        <w:t>A TAs job is to help children learn too. TAs often take small groups of children out of a class for a short time to help them with their work.</w:t>
      </w:r>
      <w:r w:rsidRPr="00EE4FF5">
        <w:rPr>
          <w:rStyle w:val="ilfuvd"/>
          <w:rFonts w:ascii="Comic Sans MS" w:hAnsi="Comic Sans MS"/>
        </w:rPr>
        <w:t xml:space="preserve"> </w:t>
      </w:r>
      <w:r w:rsidR="00EE4FF5" w:rsidRPr="00EE4FF5">
        <w:rPr>
          <w:rStyle w:val="ilfuvd"/>
          <w:rFonts w:ascii="Comic Sans MS" w:hAnsi="Comic Sans MS"/>
        </w:rPr>
        <w:t xml:space="preserve"> </w:t>
      </w:r>
      <w:r w:rsidR="00EE4FF5" w:rsidRPr="00EE4FF5">
        <w:rPr>
          <w:rFonts w:ascii="Comic Sans MS" w:hAnsi="Comic Sans MS"/>
          <w:sz w:val="28"/>
        </w:rPr>
        <w:t xml:space="preserve">Sometimes </w:t>
      </w:r>
      <w:r w:rsidR="00E90734" w:rsidRPr="00EE4FF5">
        <w:rPr>
          <w:rFonts w:ascii="Comic Sans MS" w:hAnsi="Comic Sans MS"/>
          <w:sz w:val="28"/>
        </w:rPr>
        <w:t>TAs change</w:t>
      </w:r>
      <w:r w:rsidR="00791646">
        <w:rPr>
          <w:rFonts w:ascii="Comic Sans MS" w:hAnsi="Comic Sans MS"/>
          <w:sz w:val="28"/>
        </w:rPr>
        <w:t xml:space="preserve"> as they work with other schools</w:t>
      </w:r>
      <w:r w:rsidR="00E90734" w:rsidRPr="00EE4FF5">
        <w:rPr>
          <w:rFonts w:ascii="Comic Sans MS" w:hAnsi="Comic Sans MS"/>
          <w:sz w:val="28"/>
        </w:rPr>
        <w:t xml:space="preserve">. This is ok. </w:t>
      </w:r>
    </w:p>
    <w:p w14:paraId="143C1E48" w14:textId="6E142843" w:rsidR="00106A55" w:rsidRPr="00106A55" w:rsidRDefault="00106A55" w:rsidP="00E828BD">
      <w:pPr>
        <w:rPr>
          <w:rFonts w:ascii="Comic Sans MS" w:hAnsi="Comic Sans MS"/>
          <w:i/>
          <w:sz w:val="28"/>
        </w:rPr>
      </w:pPr>
      <w:r>
        <w:rPr>
          <w:rFonts w:ascii="Comic Sans MS" w:hAnsi="Comic Sans MS"/>
          <w:sz w:val="28"/>
        </w:rPr>
        <w:t>Usually</w:t>
      </w:r>
      <w:r w:rsidR="00AF7879">
        <w:rPr>
          <w:rFonts w:ascii="Comic Sans MS" w:hAnsi="Comic Sans MS"/>
          <w:sz w:val="28"/>
        </w:rPr>
        <w:t>,</w:t>
      </w:r>
      <w:r>
        <w:rPr>
          <w:rFonts w:ascii="Comic Sans MS" w:hAnsi="Comic Sans MS"/>
          <w:sz w:val="28"/>
        </w:rPr>
        <w:t xml:space="preserve"> the </w:t>
      </w:r>
      <w:r w:rsidR="00D751F4">
        <w:rPr>
          <w:rFonts w:ascii="Comic Sans MS" w:hAnsi="Comic Sans MS"/>
          <w:sz w:val="28"/>
        </w:rPr>
        <w:t>TA's in my class are Mrs Johnson, Ms Davis</w:t>
      </w:r>
      <w:r>
        <w:rPr>
          <w:rFonts w:ascii="Comic Sans MS" w:hAnsi="Comic Sans MS"/>
          <w:sz w:val="28"/>
        </w:rPr>
        <w:t xml:space="preserve">, </w:t>
      </w:r>
      <w:r w:rsidR="004E1CA3">
        <w:rPr>
          <w:rFonts w:ascii="Comic Sans MS" w:hAnsi="Comic Sans MS"/>
          <w:sz w:val="28"/>
        </w:rPr>
        <w:t>and (</w:t>
      </w:r>
      <w:r>
        <w:rPr>
          <w:rFonts w:ascii="Comic Sans MS" w:hAnsi="Comic Sans MS"/>
          <w:i/>
          <w:sz w:val="28"/>
        </w:rPr>
        <w:t>name/photo of the other TA to follow</w:t>
      </w:r>
      <w:r w:rsidR="004E1CA3">
        <w:rPr>
          <w:rFonts w:ascii="Comic Sans MS" w:hAnsi="Comic Sans MS"/>
          <w:i/>
          <w:sz w:val="28"/>
        </w:rPr>
        <w:t>)</w:t>
      </w:r>
      <w:r w:rsidR="00D751F4">
        <w:rPr>
          <w:rFonts w:ascii="Comic Sans MS" w:hAnsi="Comic Sans MS"/>
          <w:i/>
          <w:sz w:val="28"/>
        </w:rPr>
        <w:t>.</w:t>
      </w:r>
      <w:r>
        <w:rPr>
          <w:rFonts w:ascii="Comic Sans MS" w:hAnsi="Comic Sans MS"/>
          <w:i/>
          <w:sz w:val="28"/>
        </w:rPr>
        <w:t xml:space="preserve"> </w:t>
      </w:r>
    </w:p>
    <w:p w14:paraId="616276BD" w14:textId="77777777" w:rsidR="00E90734" w:rsidRPr="00EE4FF5" w:rsidRDefault="00106A55" w:rsidP="003B391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096B9483" wp14:editId="7F2D27AC">
            <wp:extent cx="723719" cy="591464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19696" r="18079" b="8506"/>
                    <a:stretch/>
                  </pic:blipFill>
                  <pic:spPr bwMode="auto">
                    <a:xfrm rot="5400000">
                      <a:off x="0" y="0"/>
                      <a:ext cx="734743" cy="60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91F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0257F9A2" wp14:editId="041070FB">
            <wp:extent cx="736262" cy="574110"/>
            <wp:effectExtent l="476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4" t="9812" b="7179"/>
                    <a:stretch/>
                  </pic:blipFill>
                  <pic:spPr bwMode="auto">
                    <a:xfrm rot="5400000">
                      <a:off x="0" y="0"/>
                      <a:ext cx="744214" cy="58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20E8C" w14:textId="77777777" w:rsidR="00E90734" w:rsidRPr="00EE4FF5" w:rsidRDefault="00E90734">
      <w:pPr>
        <w:rPr>
          <w:rFonts w:ascii="Comic Sans MS" w:hAnsi="Comic Sans MS"/>
          <w:sz w:val="28"/>
        </w:rPr>
      </w:pPr>
    </w:p>
    <w:p w14:paraId="47A4DB30" w14:textId="39FE2812" w:rsidR="00205FAA" w:rsidRPr="00EE4FF5" w:rsidRDefault="00F0754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Mrs Smith and Mrs Wrig</w:t>
      </w:r>
      <w:r w:rsidR="00083169">
        <w:rPr>
          <w:rFonts w:ascii="Comic Sans MS" w:hAnsi="Comic Sans MS"/>
          <w:sz w:val="28"/>
        </w:rPr>
        <w:t>h</w:t>
      </w:r>
      <w:r>
        <w:rPr>
          <w:rFonts w:ascii="Comic Sans MS" w:hAnsi="Comic Sans MS"/>
          <w:sz w:val="28"/>
        </w:rPr>
        <w:t>t</w:t>
      </w:r>
      <w:r w:rsidR="00F15430" w:rsidRPr="00EE4FF5">
        <w:rPr>
          <w:rFonts w:ascii="Comic Sans MS" w:hAnsi="Comic Sans MS"/>
          <w:sz w:val="28"/>
        </w:rPr>
        <w:t xml:space="preserve"> know about me and how to help </w:t>
      </w:r>
      <w:r>
        <w:rPr>
          <w:rFonts w:ascii="Comic Sans MS" w:hAnsi="Comic Sans MS"/>
          <w:sz w:val="28"/>
        </w:rPr>
        <w:t>me understand and learn. Mrs Smith and Mrs Wright</w:t>
      </w:r>
      <w:r w:rsidR="00F15430" w:rsidRPr="00EE4FF5">
        <w:rPr>
          <w:rFonts w:ascii="Comic Sans MS" w:hAnsi="Comic Sans MS"/>
          <w:sz w:val="28"/>
        </w:rPr>
        <w:t xml:space="preserve"> know how to help me get along with other children too. </w:t>
      </w:r>
    </w:p>
    <w:p w14:paraId="1A79A179" w14:textId="77777777" w:rsidR="00F15430" w:rsidRPr="00EE4FF5" w:rsidRDefault="00F15430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>The TAs know about me. The TAs know how to help me understand and learn. The TAs know how to help me get along with other children too.</w:t>
      </w:r>
    </w:p>
    <w:p w14:paraId="47345B0D" w14:textId="16597F10" w:rsidR="00F618AA" w:rsidRDefault="00F15430" w:rsidP="00EE4FF5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>When I need help</w:t>
      </w:r>
      <w:r w:rsidR="004E1CA3">
        <w:rPr>
          <w:rFonts w:ascii="Comic Sans MS" w:hAnsi="Comic Sans MS"/>
          <w:sz w:val="28"/>
        </w:rPr>
        <w:t>,</w:t>
      </w:r>
      <w:bookmarkStart w:id="0" w:name="_GoBack"/>
      <w:bookmarkEnd w:id="0"/>
      <w:r w:rsidRPr="00EE4FF5">
        <w:rPr>
          <w:rFonts w:ascii="Comic Sans MS" w:hAnsi="Comic Sans MS"/>
          <w:sz w:val="28"/>
        </w:rPr>
        <w:t xml:space="preserve"> I may ask my teacher or the TA. My teacher or TA will be pleased to help me.</w:t>
      </w:r>
    </w:p>
    <w:p w14:paraId="3E95CF20" w14:textId="77777777" w:rsidR="00F618AA" w:rsidRDefault="00F618AA" w:rsidP="00EE4FF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AF859" wp14:editId="56A62A6A">
                <wp:simplePos x="0" y="0"/>
                <wp:positionH relativeFrom="column">
                  <wp:posOffset>2620087</wp:posOffset>
                </wp:positionH>
                <wp:positionV relativeFrom="paragraph">
                  <wp:posOffset>126505</wp:posOffset>
                </wp:positionV>
                <wp:extent cx="1582420" cy="848995"/>
                <wp:effectExtent l="19050" t="0" r="36830" b="25590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848995"/>
                        </a:xfrm>
                        <a:prstGeom prst="cloudCallout">
                          <a:avLst>
                            <a:gd name="adj1" fmla="val -10356"/>
                            <a:gd name="adj2" fmla="val 71968"/>
                          </a:avLst>
                        </a:prstGeom>
                        <a:noFill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1D28F" w14:textId="77777777" w:rsidR="00F618AA" w:rsidRPr="00F618AA" w:rsidRDefault="00F618AA" w:rsidP="00F618AA">
                            <w:pPr>
                              <w:jc w:val="center"/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8AA"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I'll be pleased to help 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AF8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6" type="#_x0000_t106" style="position:absolute;margin-left:206.3pt;margin-top:9.95pt;width:124.6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" adj="8563,26345" filled="f" strokecolor="#4e6128 [1606]" strokeweight="2pt">
                <v:textbox>
                  <w:txbxContent>
                    <w:p w14:paraId="0AD1D28F" w14:textId="77777777" w:rsidR="00F618AA" w:rsidRPr="00F618AA" w:rsidRDefault="00F618AA" w:rsidP="00F618AA">
                      <w:pPr>
                        <w:jc w:val="center"/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18AA"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I'll be pleased to help 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60904" wp14:editId="4584AF9A">
                <wp:simplePos x="0" y="0"/>
                <wp:positionH relativeFrom="column">
                  <wp:posOffset>891770</wp:posOffset>
                </wp:positionH>
                <wp:positionV relativeFrom="paragraph">
                  <wp:posOffset>232012</wp:posOffset>
                </wp:positionV>
                <wp:extent cx="1582420" cy="848995"/>
                <wp:effectExtent l="19050" t="0" r="36830" b="274955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848995"/>
                        </a:xfrm>
                        <a:prstGeom prst="cloudCallout">
                          <a:avLst>
                            <a:gd name="adj1" fmla="val 16632"/>
                            <a:gd name="adj2" fmla="val 75519"/>
                          </a:avLst>
                        </a:prstGeom>
                        <a:noFill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F0434" w14:textId="77777777" w:rsidR="00F618AA" w:rsidRPr="00F618AA" w:rsidRDefault="00F618AA" w:rsidP="00F618AA">
                            <w:pPr>
                              <w:jc w:val="center"/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8AA"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I'll be pleased to help 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0904" id="Cloud Callout 16" o:spid="_x0000_s1027" type="#_x0000_t106" style="position:absolute;margin-left:70.2pt;margin-top:18.25pt;width:124.6pt;height:6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" adj="14393,27112" filled="f" strokecolor="#4e6128 [1606]" strokeweight="2pt">
                <v:textbox>
                  <w:txbxContent>
                    <w:p w14:paraId="1C5F0434" w14:textId="77777777" w:rsidR="00F618AA" w:rsidRPr="00F618AA" w:rsidRDefault="00F618AA" w:rsidP="00F618AA">
                      <w:pPr>
                        <w:jc w:val="center"/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18AA"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I'll be pleased to help 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175EC" wp14:editId="6625A371">
                <wp:simplePos x="0" y="0"/>
                <wp:positionH relativeFrom="column">
                  <wp:posOffset>4238444</wp:posOffset>
                </wp:positionH>
                <wp:positionV relativeFrom="paragraph">
                  <wp:posOffset>281864</wp:posOffset>
                </wp:positionV>
                <wp:extent cx="1582420" cy="849085"/>
                <wp:effectExtent l="19050" t="0" r="36830" b="160655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849085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7FF9" w14:textId="77777777" w:rsidR="00F618AA" w:rsidRPr="00F618AA" w:rsidRDefault="00F618AA" w:rsidP="00F618AA">
                            <w:pPr>
                              <w:jc w:val="center"/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8AA"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I'll be pleased to help 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75EC" id="Cloud Callout 14" o:spid="_x0000_s1028" type="#_x0000_t106" style="position:absolute;margin-left:333.75pt;margin-top:22.2pt;width:124.6pt;height:6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" adj="6300,24300" filled="f" strokecolor="#4e6128 [1606]" strokeweight="2pt">
                <v:textbox>
                  <w:txbxContent>
                    <w:p w14:paraId="665B7FF9" w14:textId="77777777" w:rsidR="00F618AA" w:rsidRPr="00F618AA" w:rsidRDefault="00F618AA" w:rsidP="00F618AA">
                      <w:pPr>
                        <w:jc w:val="center"/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18AA"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I'll be pleased to help Ben</w:t>
                      </w:r>
                    </w:p>
                  </w:txbxContent>
                </v:textbox>
              </v:shape>
            </w:pict>
          </mc:Fallback>
        </mc:AlternateContent>
      </w:r>
    </w:p>
    <w:p w14:paraId="1437CA75" w14:textId="77777777" w:rsidR="00F618AA" w:rsidRDefault="00F618AA" w:rsidP="00EE4FF5">
      <w:pPr>
        <w:rPr>
          <w:rFonts w:ascii="Comic Sans MS" w:hAnsi="Comic Sans MS"/>
          <w:sz w:val="28"/>
        </w:rPr>
      </w:pPr>
    </w:p>
    <w:p w14:paraId="3B5E9716" w14:textId="77777777" w:rsidR="00F618AA" w:rsidRPr="00EE4FF5" w:rsidRDefault="00F618AA" w:rsidP="00EE4FF5">
      <w:pPr>
        <w:rPr>
          <w:rFonts w:ascii="Comic Sans MS" w:hAnsi="Comic Sans MS"/>
          <w:sz w:val="28"/>
        </w:rPr>
      </w:pPr>
    </w:p>
    <w:p w14:paraId="36D703C1" w14:textId="77777777" w:rsidR="00400F05" w:rsidRPr="00EE4FF5" w:rsidRDefault="00F618AA" w:rsidP="00F618AA">
      <w:pPr>
        <w:jc w:val="center"/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4CFC158B" wp14:editId="7DD35A1F">
            <wp:extent cx="760555" cy="745388"/>
            <wp:effectExtent l="0" t="0" r="1905" b="0"/>
            <wp:docPr id="8" name="Picture 8" descr="https://img.cdn.schooljotter2.com/sampled/276332/900/0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dn.schooljotter2.com/sampled/276332/900/0/nocrop/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8" b="38571"/>
                    <a:stretch/>
                  </pic:blipFill>
                  <pic:spPr bwMode="auto">
                    <a:xfrm>
                      <a:off x="0" y="0"/>
                      <a:ext cx="762798" cy="7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</w:t>
      </w:r>
      <w:r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3035554B" wp14:editId="0915E5CE">
            <wp:extent cx="736262" cy="574110"/>
            <wp:effectExtent l="476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4" t="9812" b="7179"/>
                    <a:stretch/>
                  </pic:blipFill>
                  <pic:spPr bwMode="auto">
                    <a:xfrm rot="5400000">
                      <a:off x="0" y="0"/>
                      <a:ext cx="744214" cy="58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     </w:t>
      </w:r>
      <w:r>
        <w:rPr>
          <w:rFonts w:ascii="Comic Sans MS" w:hAnsi="Comic Sans MS"/>
          <w:noProof/>
          <w:sz w:val="28"/>
          <w:lang w:eastAsia="en-GB"/>
        </w:rPr>
        <w:drawing>
          <wp:inline distT="0" distB="0" distL="0" distR="0" wp14:anchorId="281DD539" wp14:editId="1B89A6D4">
            <wp:extent cx="723719" cy="591464"/>
            <wp:effectExtent l="889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19696" r="18079" b="8506"/>
                    <a:stretch/>
                  </pic:blipFill>
                  <pic:spPr bwMode="auto">
                    <a:xfrm rot="5400000">
                      <a:off x="0" y="0"/>
                      <a:ext cx="734743" cy="60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7D801" w14:textId="77777777" w:rsidR="00400F05" w:rsidRPr="00EE4FF5" w:rsidRDefault="00400F05">
      <w:pPr>
        <w:rPr>
          <w:rFonts w:ascii="Comic Sans MS" w:hAnsi="Comic Sans MS"/>
          <w:sz w:val="28"/>
        </w:rPr>
      </w:pPr>
    </w:p>
    <w:p w14:paraId="34E696D9" w14:textId="77777777" w:rsidR="00F15430" w:rsidRPr="00EE4FF5" w:rsidRDefault="00F15430">
      <w:pPr>
        <w:rPr>
          <w:rFonts w:ascii="Comic Sans MS" w:hAnsi="Comic Sans MS"/>
          <w:sz w:val="28"/>
        </w:rPr>
      </w:pPr>
      <w:r w:rsidRPr="00EE4FF5">
        <w:rPr>
          <w:rFonts w:ascii="Comic Sans MS" w:hAnsi="Comic Sans MS"/>
          <w:sz w:val="28"/>
        </w:rPr>
        <w:t>I am learning about help in the classroom.</w:t>
      </w:r>
    </w:p>
    <w:p w14:paraId="0D35DFAC" w14:textId="77777777" w:rsidR="00F15430" w:rsidRPr="00EE4FF5" w:rsidRDefault="00F15430">
      <w:pPr>
        <w:rPr>
          <w:rFonts w:ascii="Comic Sans MS" w:hAnsi="Comic Sans MS"/>
          <w:sz w:val="28"/>
        </w:rPr>
      </w:pPr>
    </w:p>
    <w:p w14:paraId="66D27EFB" w14:textId="77777777" w:rsidR="00FD70B4" w:rsidRPr="00EE4FF5" w:rsidRDefault="00FD70B4" w:rsidP="00FD70B4">
      <w:pPr>
        <w:rPr>
          <w:rFonts w:ascii="Comic Sans MS" w:eastAsia="Times New Roman" w:hAnsi="Comic Sans MS" w:cs="Times New Roman"/>
          <w:sz w:val="32"/>
          <w:szCs w:val="24"/>
          <w:lang w:eastAsia="en-GB"/>
        </w:rPr>
      </w:pPr>
      <w:r w:rsidRPr="00EE4FF5">
        <w:rPr>
          <w:rFonts w:ascii="Comic Sans MS" w:eastAsia="Times New Roman" w:hAnsi="Comic Sans MS" w:cs="Times New Roman"/>
          <w:sz w:val="32"/>
          <w:szCs w:val="24"/>
          <w:lang w:eastAsia="en-GB"/>
        </w:rPr>
        <w:lastRenderedPageBreak/>
        <w:br/>
      </w:r>
    </w:p>
    <w:p w14:paraId="345E578C" w14:textId="77777777" w:rsidR="00FD70B4" w:rsidRPr="00EE4FF5" w:rsidRDefault="00FD70B4">
      <w:pPr>
        <w:rPr>
          <w:rFonts w:ascii="Comic Sans MS" w:hAnsi="Comic Sans MS"/>
          <w:sz w:val="28"/>
        </w:rPr>
      </w:pPr>
    </w:p>
    <w:p w14:paraId="22517313" w14:textId="77777777" w:rsidR="006B43DE" w:rsidRPr="00EE4FF5" w:rsidRDefault="006B43DE">
      <w:pPr>
        <w:rPr>
          <w:rFonts w:ascii="Comic Sans MS" w:hAnsi="Comic Sans MS"/>
          <w:sz w:val="28"/>
        </w:rPr>
      </w:pPr>
    </w:p>
    <w:sectPr w:rsidR="006B43DE" w:rsidRPr="00EE4FF5" w:rsidSect="00E828BD"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DE"/>
    <w:rsid w:val="00083169"/>
    <w:rsid w:val="00106A55"/>
    <w:rsid w:val="00111D3F"/>
    <w:rsid w:val="001A7791"/>
    <w:rsid w:val="00205FAA"/>
    <w:rsid w:val="003B391F"/>
    <w:rsid w:val="003E16D4"/>
    <w:rsid w:val="00400F05"/>
    <w:rsid w:val="004E1CA3"/>
    <w:rsid w:val="006B43DE"/>
    <w:rsid w:val="00761EAF"/>
    <w:rsid w:val="00791646"/>
    <w:rsid w:val="008E2FF8"/>
    <w:rsid w:val="008E469E"/>
    <w:rsid w:val="0091281E"/>
    <w:rsid w:val="00AF7879"/>
    <w:rsid w:val="00D751F4"/>
    <w:rsid w:val="00DF1C32"/>
    <w:rsid w:val="00E828BD"/>
    <w:rsid w:val="00E90734"/>
    <w:rsid w:val="00EE4FF5"/>
    <w:rsid w:val="00F0754C"/>
    <w:rsid w:val="00F15430"/>
    <w:rsid w:val="00F618AA"/>
    <w:rsid w:val="00F97E6F"/>
    <w:rsid w:val="00FD70B4"/>
    <w:rsid w:val="00FF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D6F1E"/>
  <w15:docId w15:val="{4B6D6360-E8A0-0540-ABEC-A639D54D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30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E82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Aon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Burrow</dc:creator>
  <cp:lastModifiedBy>Carol Gray</cp:lastModifiedBy>
  <cp:revision>6</cp:revision>
  <dcterms:created xsi:type="dcterms:W3CDTF">2018-08-19T18:59:00Z</dcterms:created>
  <dcterms:modified xsi:type="dcterms:W3CDTF">2018-08-21T23:04:00Z</dcterms:modified>
</cp:coreProperties>
</file>